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AC" w:rsidRPr="000C30AC" w:rsidRDefault="000C30AC" w:rsidP="000C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r w:rsidRPr="000C30AC">
        <w:rPr>
          <w:rFonts w:ascii="Times New Roman" w:eastAsia="Times New Roman" w:hAnsi="Times New Roman" w:cs="Times New Roman"/>
          <w:sz w:val="24"/>
          <w:szCs w:val="24"/>
          <w:highlight w:val="yellow"/>
        </w:rPr>
        <w:t>Article</w:t>
      </w:r>
    </w:p>
    <w:p w:rsidR="000C30AC" w:rsidRDefault="00617174" w:rsidP="000C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jurnal,majalah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617174" w:rsidRPr="000C30AC" w:rsidRDefault="00617174" w:rsidP="000C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5A17" w:rsidRDefault="006D2F70">
      <w:proofErr w:type="spellStart"/>
      <w:r>
        <w:t>Judul</w:t>
      </w:r>
      <w:proofErr w:type="spellEnd"/>
      <w:r w:rsidR="005B2A13">
        <w:tab/>
      </w:r>
      <w:r w:rsidR="005B2A13">
        <w:tab/>
      </w:r>
      <w:r w:rsidR="005B2A13">
        <w:tab/>
      </w:r>
      <w:r w:rsidR="005B2A13">
        <w:tab/>
        <w:t>:</w:t>
      </w:r>
    </w:p>
    <w:p w:rsidR="005B2A13" w:rsidRDefault="005B2A13"/>
    <w:p w:rsidR="000C30AC" w:rsidRDefault="006D2F70">
      <w:proofErr w:type="spellStart"/>
      <w:r>
        <w:t>Abstrak</w:t>
      </w:r>
      <w:proofErr w:type="spellEnd"/>
      <w:r w:rsidR="005B2A13">
        <w:tab/>
      </w:r>
      <w:r w:rsidR="005B2A13">
        <w:tab/>
      </w:r>
      <w:r w:rsidR="005B2A13">
        <w:tab/>
      </w:r>
      <w:r w:rsidR="001F0563">
        <w:tab/>
      </w:r>
      <w:r w:rsidR="005B2A13">
        <w:t>:</w:t>
      </w:r>
    </w:p>
    <w:p w:rsidR="005B2A13" w:rsidRDefault="005B2A13"/>
    <w:p w:rsidR="005B2A13" w:rsidRDefault="005B2A13"/>
    <w:p w:rsidR="005B2A13" w:rsidRDefault="005B2A13"/>
    <w:p w:rsidR="005B2A13" w:rsidRDefault="005B2A13"/>
    <w:p w:rsidR="000C30AC" w:rsidRDefault="006D2F70">
      <w:proofErr w:type="spellStart"/>
      <w:r>
        <w:t>Pengarang</w:t>
      </w:r>
      <w:proofErr w:type="spellEnd"/>
      <w:r w:rsidR="005B2A13">
        <w:tab/>
      </w:r>
      <w:r w:rsidR="005B2A13">
        <w:tab/>
      </w:r>
      <w:r w:rsidR="005B2A13">
        <w:tab/>
        <w:t>:</w:t>
      </w:r>
    </w:p>
    <w:p w:rsidR="000C30AC" w:rsidRDefault="006D2F70">
      <w:proofErr w:type="spellStart"/>
      <w:r>
        <w:t>Judul</w:t>
      </w:r>
      <w:proofErr w:type="spellEnd"/>
      <w:r>
        <w:t xml:space="preserve"> </w:t>
      </w:r>
      <w:proofErr w:type="spellStart"/>
      <w:r>
        <w:t>Jurnal</w:t>
      </w:r>
      <w:proofErr w:type="spellEnd"/>
      <w:r w:rsidR="005B2A13">
        <w:tab/>
      </w:r>
      <w:r>
        <w:tab/>
      </w:r>
      <w:r>
        <w:tab/>
      </w:r>
      <w:r w:rsidR="000C30AC">
        <w:t>:</w:t>
      </w:r>
    </w:p>
    <w:p w:rsidR="000C30AC" w:rsidRDefault="006D2F70">
      <w:proofErr w:type="spellStart"/>
      <w:r>
        <w:t>Penerbit</w:t>
      </w:r>
      <w:proofErr w:type="spellEnd"/>
      <w:r w:rsidR="005B2A13">
        <w:tab/>
      </w:r>
      <w:r w:rsidR="005B2A13">
        <w:tab/>
      </w:r>
      <w:r w:rsidR="005B2A13">
        <w:tab/>
      </w:r>
      <w:r w:rsidR="000C30AC">
        <w:t>:</w:t>
      </w:r>
    </w:p>
    <w:p w:rsidR="000C30AC" w:rsidRDefault="000C30AC">
      <w:r>
        <w:t>Official URL</w:t>
      </w:r>
      <w:r w:rsidR="005B2A13">
        <w:tab/>
      </w:r>
      <w:r w:rsidR="005B2A13">
        <w:tab/>
      </w:r>
      <w:r w:rsidR="005B2A13">
        <w:tab/>
      </w:r>
      <w:r>
        <w:t>:</w:t>
      </w:r>
    </w:p>
    <w:p w:rsidR="000C30AC" w:rsidRDefault="000C30AC">
      <w:r>
        <w:t>Volume</w:t>
      </w:r>
      <w:r w:rsidR="005B2A13">
        <w:tab/>
      </w:r>
      <w:r w:rsidR="005B2A13">
        <w:tab/>
      </w:r>
      <w:r w:rsidR="005B2A13">
        <w:tab/>
      </w:r>
      <w:r w:rsidR="005B2A13">
        <w:tab/>
      </w:r>
      <w:r>
        <w:t>:</w:t>
      </w:r>
    </w:p>
    <w:p w:rsidR="000C30AC" w:rsidRDefault="006D2F70">
      <w:proofErr w:type="spellStart"/>
      <w:r>
        <w:t>Nomor</w:t>
      </w:r>
      <w:proofErr w:type="spellEnd"/>
      <w:r w:rsidR="005B2A13">
        <w:tab/>
      </w:r>
      <w:r w:rsidR="005B2A13">
        <w:tab/>
      </w:r>
      <w:r w:rsidR="005B2A13">
        <w:tab/>
      </w:r>
      <w:r>
        <w:tab/>
      </w:r>
      <w:r w:rsidR="000C30AC">
        <w:t>:</w:t>
      </w:r>
    </w:p>
    <w:p w:rsidR="000C30AC" w:rsidRDefault="006D2F70">
      <w:r>
        <w:t>Page Range/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halaman</w:t>
      </w:r>
      <w:proofErr w:type="spellEnd"/>
      <w:r w:rsidR="005B2A13">
        <w:tab/>
      </w:r>
      <w:r w:rsidR="000C30AC">
        <w:t>:</w:t>
      </w:r>
    </w:p>
    <w:p w:rsidR="000C30AC" w:rsidRDefault="001F0563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 w:rsidR="005B2A13">
        <w:tab/>
      </w:r>
      <w:r w:rsidR="005B2A13">
        <w:tab/>
      </w:r>
      <w:r w:rsidR="000C30AC">
        <w:t>:</w:t>
      </w:r>
    </w:p>
    <w:p w:rsidR="000C30AC" w:rsidRDefault="001F0563">
      <w:r>
        <w:t xml:space="preserve">Kata </w:t>
      </w:r>
      <w:proofErr w:type="spellStart"/>
      <w:r>
        <w:t>Kunci</w:t>
      </w:r>
      <w:proofErr w:type="spellEnd"/>
      <w:r w:rsidR="005B2A13">
        <w:tab/>
      </w:r>
      <w:r w:rsidR="005B2A13">
        <w:tab/>
      </w:r>
      <w:r w:rsidR="005B2A13">
        <w:tab/>
      </w:r>
      <w:r w:rsidR="000C30AC">
        <w:t>:</w:t>
      </w:r>
    </w:p>
    <w:p w:rsidR="000C30AC" w:rsidRDefault="000C30AC"/>
    <w:p w:rsidR="000C30AC" w:rsidRDefault="000C30AC"/>
    <w:p w:rsidR="000C30AC" w:rsidRDefault="000C30AC"/>
    <w:p w:rsidR="000C30AC" w:rsidRDefault="000C30AC"/>
    <w:p w:rsidR="000C30AC" w:rsidRDefault="000C30AC"/>
    <w:p w:rsidR="000C30AC" w:rsidRDefault="000C30AC"/>
    <w:p w:rsidR="000C30AC" w:rsidRDefault="000C30AC"/>
    <w:p w:rsidR="000C30AC" w:rsidRDefault="000C30AC"/>
    <w:p w:rsidR="000C30AC" w:rsidRDefault="000C30AC"/>
    <w:p w:rsidR="00725EA8" w:rsidRDefault="00725EA8">
      <w:bookmarkStart w:id="1" w:name="_GoBack"/>
      <w:bookmarkEnd w:id="0"/>
      <w:bookmarkEnd w:id="1"/>
    </w:p>
    <w:sectPr w:rsidR="0072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F0563"/>
    <w:rsid w:val="00262303"/>
    <w:rsid w:val="002A4978"/>
    <w:rsid w:val="00417C91"/>
    <w:rsid w:val="0043207A"/>
    <w:rsid w:val="004B5584"/>
    <w:rsid w:val="0051390E"/>
    <w:rsid w:val="00595887"/>
    <w:rsid w:val="005B2A13"/>
    <w:rsid w:val="00617174"/>
    <w:rsid w:val="00684E75"/>
    <w:rsid w:val="006D2F70"/>
    <w:rsid w:val="006F3536"/>
    <w:rsid w:val="0071070B"/>
    <w:rsid w:val="00725EA8"/>
    <w:rsid w:val="00814A70"/>
    <w:rsid w:val="00834500"/>
    <w:rsid w:val="008F1967"/>
    <w:rsid w:val="008F5A17"/>
    <w:rsid w:val="00B030AC"/>
    <w:rsid w:val="00BA4F03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7190-B435-413C-8474-D174A5E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3</cp:revision>
  <dcterms:created xsi:type="dcterms:W3CDTF">2020-07-22T07:30:00Z</dcterms:created>
  <dcterms:modified xsi:type="dcterms:W3CDTF">2020-07-22T07:31:00Z</dcterms:modified>
</cp:coreProperties>
</file>